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D3061" w14:textId="77777777" w:rsidR="00F97B9B" w:rsidRPr="00F97B9B" w:rsidRDefault="00F97B9B" w:rsidP="00F97B9B">
      <w:pPr>
        <w:rPr>
          <w:b/>
          <w:bCs/>
        </w:rPr>
      </w:pPr>
      <w:r w:rsidRPr="00F97B9B">
        <w:rPr>
          <w:b/>
          <w:bCs/>
        </w:rPr>
        <w:t>Maskinstyrning i praktiken</w:t>
      </w:r>
    </w:p>
    <w:p w14:paraId="0E55D3D4" w14:textId="77777777" w:rsidR="00F97B9B" w:rsidRPr="00F97B9B" w:rsidRDefault="00F97B9B" w:rsidP="00F97B9B">
      <w:pPr>
        <w:rPr>
          <w:b/>
          <w:bCs/>
        </w:rPr>
      </w:pPr>
      <w:r w:rsidRPr="00F97B9B">
        <w:rPr>
          <w:b/>
          <w:bCs/>
        </w:rPr>
        <w:t>En praktisk metod för att ta fram fungerande maskinstyrningsmodeller</w:t>
      </w:r>
    </w:p>
    <w:p w14:paraId="0DAC36A6" w14:textId="77777777" w:rsidR="00F97B9B" w:rsidRPr="00F97B9B" w:rsidRDefault="00F97B9B" w:rsidP="00F97B9B">
      <w:pPr>
        <w:rPr>
          <w:b/>
          <w:bCs/>
        </w:rPr>
      </w:pPr>
      <w:r w:rsidRPr="00F97B9B">
        <w:rPr>
          <w:b/>
          <w:bCs/>
        </w:rPr>
        <w:t>Om denna guide</w:t>
      </w:r>
    </w:p>
    <w:p w14:paraId="22B92E7C" w14:textId="77777777" w:rsidR="00F97B9B" w:rsidRPr="00F97B9B" w:rsidRDefault="00F97B9B" w:rsidP="00F97B9B">
      <w:r w:rsidRPr="00F97B9B">
        <w:t xml:space="preserve">Detta är </w:t>
      </w:r>
      <w:r w:rsidRPr="00F97B9B">
        <w:rPr>
          <w:b/>
          <w:bCs/>
        </w:rPr>
        <w:t>min praktiska metod</w:t>
      </w:r>
      <w:r w:rsidRPr="00F97B9B">
        <w:t xml:space="preserve"> för att ta fram maskinstyrningsmodeller som fungerar i produktion. Den bygger på erfarenheter från verkliga projekt och på vad som visat sig fungera i vardagen – inte på hur det </w:t>
      </w:r>
      <w:r w:rsidRPr="00F97B9B">
        <w:rPr>
          <w:i/>
          <w:iCs/>
        </w:rPr>
        <w:t>borde</w:t>
      </w:r>
      <w:r w:rsidRPr="00F97B9B">
        <w:t xml:space="preserve"> fungera i teorin.</w:t>
      </w:r>
    </w:p>
    <w:p w14:paraId="35391D05" w14:textId="77777777" w:rsidR="00F97B9B" w:rsidRPr="00F97B9B" w:rsidRDefault="00F97B9B" w:rsidP="00F97B9B">
      <w:r w:rsidRPr="00F97B9B">
        <w:t>Metoden gör inga anspråk på att vara den enda eller den bästa. Den är däremot:</w:t>
      </w:r>
    </w:p>
    <w:p w14:paraId="6B1B17B7" w14:textId="77777777" w:rsidR="00F97B9B" w:rsidRPr="00F97B9B" w:rsidRDefault="00F97B9B" w:rsidP="00F97B9B">
      <w:pPr>
        <w:numPr>
          <w:ilvl w:val="0"/>
          <w:numId w:val="1"/>
        </w:numPr>
      </w:pPr>
      <w:r w:rsidRPr="00F97B9B">
        <w:t>enkel att tillämpa</w:t>
      </w:r>
    </w:p>
    <w:p w14:paraId="0969AB97" w14:textId="77777777" w:rsidR="00F97B9B" w:rsidRPr="00F97B9B" w:rsidRDefault="00F97B9B" w:rsidP="00F97B9B">
      <w:pPr>
        <w:numPr>
          <w:ilvl w:val="0"/>
          <w:numId w:val="1"/>
        </w:numPr>
      </w:pPr>
      <w:r w:rsidRPr="00F97B9B">
        <w:t>lätt att förklara för andra</w:t>
      </w:r>
    </w:p>
    <w:p w14:paraId="35E866BF" w14:textId="77777777" w:rsidR="00F97B9B" w:rsidRPr="00F97B9B" w:rsidRDefault="00F97B9B" w:rsidP="00F97B9B">
      <w:pPr>
        <w:numPr>
          <w:ilvl w:val="0"/>
          <w:numId w:val="1"/>
        </w:numPr>
      </w:pPr>
      <w:r w:rsidRPr="00F97B9B">
        <w:t>anpassad för hur maskinstyrning faktiskt används i projekt</w:t>
      </w:r>
    </w:p>
    <w:p w14:paraId="2FBA6B47" w14:textId="77777777" w:rsidR="00F97B9B" w:rsidRPr="00F97B9B" w:rsidRDefault="00F97B9B" w:rsidP="00F97B9B">
      <w:r w:rsidRPr="00F97B9B">
        <w:t>Checklistor och leveransdokument används som stöd för metoden, inte tvärtom.</w:t>
      </w:r>
    </w:p>
    <w:p w14:paraId="1DB25DFC" w14:textId="77777777" w:rsidR="00F97B9B" w:rsidRPr="00F97B9B" w:rsidRDefault="00F97B9B" w:rsidP="00F97B9B">
      <w:r w:rsidRPr="00F97B9B">
        <w:pict w14:anchorId="69039D5A">
          <v:rect id="_x0000_i1109" style="width:0;height:1.5pt" o:hralign="center" o:hrstd="t" o:hr="t" fillcolor="#a0a0a0" stroked="f"/>
        </w:pict>
      </w:r>
    </w:p>
    <w:p w14:paraId="5ECC4232" w14:textId="77777777" w:rsidR="00F97B9B" w:rsidRPr="00F97B9B" w:rsidRDefault="00F97B9B" w:rsidP="00F97B9B">
      <w:pPr>
        <w:rPr>
          <w:b/>
          <w:bCs/>
        </w:rPr>
      </w:pPr>
      <w:r w:rsidRPr="00F97B9B">
        <w:rPr>
          <w:b/>
          <w:bCs/>
        </w:rPr>
        <w:t>1. Hur jag ser på maskinstyrning</w:t>
      </w:r>
    </w:p>
    <w:p w14:paraId="5D14541A" w14:textId="77777777" w:rsidR="00F97B9B" w:rsidRPr="00F97B9B" w:rsidRDefault="00F97B9B" w:rsidP="00F97B9B">
      <w:r w:rsidRPr="00F97B9B">
        <w:t xml:space="preserve">För mig är maskinstyrning inte projektering och inte ritningsproduktion. Det är ett </w:t>
      </w:r>
      <w:r w:rsidRPr="00F97B9B">
        <w:rPr>
          <w:b/>
          <w:bCs/>
        </w:rPr>
        <w:t>praktiskt produktionsstöd</w:t>
      </w:r>
      <w:r w:rsidRPr="00F97B9B">
        <w:t>.</w:t>
      </w:r>
    </w:p>
    <w:p w14:paraId="6FEB3E69" w14:textId="77777777" w:rsidR="00F97B9B" w:rsidRPr="00F97B9B" w:rsidRDefault="00F97B9B" w:rsidP="00F97B9B">
      <w:r w:rsidRPr="00F97B9B">
        <w:t>Jag försöker alltid komma ihåg att:</w:t>
      </w:r>
    </w:p>
    <w:p w14:paraId="2EC64199" w14:textId="7E64D64C" w:rsidR="00F97B9B" w:rsidRPr="00F97B9B" w:rsidRDefault="00F97B9B" w:rsidP="00F97B9B">
      <w:pPr>
        <w:numPr>
          <w:ilvl w:val="0"/>
          <w:numId w:val="2"/>
        </w:numPr>
      </w:pPr>
      <w:r w:rsidRPr="00F97B9B">
        <w:t>modellen ska användas i en maskin</w:t>
      </w:r>
      <w:r>
        <w:t xml:space="preserve"> av en grävmaskinist</w:t>
      </w:r>
      <w:r w:rsidRPr="00F97B9B">
        <w:t>, inte i CAD</w:t>
      </w:r>
      <w:r>
        <w:t xml:space="preserve"> eller i en </w:t>
      </w:r>
      <w:proofErr w:type="spellStart"/>
      <w:r>
        <w:t>kontrosmiljö</w:t>
      </w:r>
      <w:proofErr w:type="spellEnd"/>
    </w:p>
    <w:p w14:paraId="06CF6360" w14:textId="77777777" w:rsidR="00F97B9B" w:rsidRPr="00F97B9B" w:rsidRDefault="00F97B9B" w:rsidP="00F97B9B">
      <w:pPr>
        <w:numPr>
          <w:ilvl w:val="0"/>
          <w:numId w:val="2"/>
        </w:numPr>
      </w:pPr>
      <w:r w:rsidRPr="00F97B9B">
        <w:t>det ska gå snabbt att förstå vad som gäller</w:t>
      </w:r>
    </w:p>
    <w:p w14:paraId="5D2416B7" w14:textId="454F6054" w:rsidR="00F97B9B" w:rsidRPr="00F97B9B" w:rsidRDefault="00F97B9B" w:rsidP="00F97B9B">
      <w:pPr>
        <w:numPr>
          <w:ilvl w:val="0"/>
          <w:numId w:val="2"/>
        </w:numPr>
      </w:pPr>
      <w:r w:rsidRPr="00F97B9B">
        <w:t>information som inte hjälper produktionen ofta gör mer skada än nytta</w:t>
      </w:r>
      <w:r>
        <w:t>. Det ska inte förvilla</w:t>
      </w:r>
    </w:p>
    <w:p w14:paraId="4C885733" w14:textId="77777777" w:rsidR="00F97B9B" w:rsidRPr="00F97B9B" w:rsidRDefault="00F97B9B" w:rsidP="00F97B9B">
      <w:r w:rsidRPr="00F97B9B">
        <w:t xml:space="preserve">Målet är inte att leverera “mycket information”, utan </w:t>
      </w:r>
      <w:r w:rsidRPr="00F97B9B">
        <w:rPr>
          <w:b/>
          <w:bCs/>
        </w:rPr>
        <w:t>rätt information</w:t>
      </w:r>
      <w:r w:rsidRPr="00F97B9B">
        <w:t>.</w:t>
      </w:r>
    </w:p>
    <w:p w14:paraId="25862EDF" w14:textId="77777777" w:rsidR="00F97B9B" w:rsidRPr="00F97B9B" w:rsidRDefault="00F97B9B" w:rsidP="00F97B9B">
      <w:r w:rsidRPr="00F97B9B">
        <w:pict w14:anchorId="4AB87B8F">
          <v:rect id="_x0000_i1110" style="width:0;height:1.5pt" o:hralign="center" o:hrstd="t" o:hr="t" fillcolor="#a0a0a0" stroked="f"/>
        </w:pict>
      </w:r>
    </w:p>
    <w:p w14:paraId="27C0F7B5" w14:textId="77777777" w:rsidR="00F97B9B" w:rsidRPr="00F97B9B" w:rsidRDefault="00F97B9B" w:rsidP="00F97B9B">
      <w:pPr>
        <w:rPr>
          <w:b/>
          <w:bCs/>
        </w:rPr>
      </w:pPr>
      <w:r w:rsidRPr="00F97B9B">
        <w:rPr>
          <w:b/>
          <w:bCs/>
        </w:rPr>
        <w:t>2. Hur jag börjar – hantering av indata</w:t>
      </w:r>
    </w:p>
    <w:p w14:paraId="30EB944D" w14:textId="77777777" w:rsidR="00F97B9B" w:rsidRPr="00F97B9B" w:rsidRDefault="00F97B9B" w:rsidP="00F97B9B">
      <w:r w:rsidRPr="00F97B9B">
        <w:t>Jag börjar alltid med att skapa ordning i underlaget.</w:t>
      </w:r>
    </w:p>
    <w:p w14:paraId="58A514A1" w14:textId="77777777" w:rsidR="00F97B9B" w:rsidRPr="00F97B9B" w:rsidRDefault="00F97B9B" w:rsidP="00F97B9B">
      <w:r w:rsidRPr="00F97B9B">
        <w:t>I praktiken innebär det att:</w:t>
      </w:r>
    </w:p>
    <w:p w14:paraId="50154957" w14:textId="77777777" w:rsidR="00F97B9B" w:rsidRPr="00F97B9B" w:rsidRDefault="00F97B9B" w:rsidP="00F97B9B">
      <w:pPr>
        <w:numPr>
          <w:ilvl w:val="0"/>
          <w:numId w:val="3"/>
        </w:numPr>
      </w:pPr>
      <w:proofErr w:type="spellStart"/>
      <w:r w:rsidRPr="00F97B9B">
        <w:t>originalfiler</w:t>
      </w:r>
      <w:proofErr w:type="spellEnd"/>
      <w:r w:rsidRPr="00F97B9B">
        <w:t xml:space="preserve"> sparas separat</w:t>
      </w:r>
    </w:p>
    <w:p w14:paraId="5BAB7B2D" w14:textId="77777777" w:rsidR="00F97B9B" w:rsidRPr="00F97B9B" w:rsidRDefault="00F97B9B" w:rsidP="00F97B9B">
      <w:pPr>
        <w:numPr>
          <w:ilvl w:val="0"/>
          <w:numId w:val="3"/>
        </w:numPr>
      </w:pPr>
      <w:r w:rsidRPr="00F97B9B">
        <w:t>jag arbetar på kopior</w:t>
      </w:r>
    </w:p>
    <w:p w14:paraId="5CA14EC1" w14:textId="77777777" w:rsidR="00F97B9B" w:rsidRPr="00F97B9B" w:rsidRDefault="00F97B9B" w:rsidP="00F97B9B">
      <w:pPr>
        <w:numPr>
          <w:ilvl w:val="0"/>
          <w:numId w:val="3"/>
        </w:numPr>
      </w:pPr>
      <w:r w:rsidRPr="00F97B9B">
        <w:t>jag noterar varifrån varje fil kommer och när den mottogs</w:t>
      </w:r>
    </w:p>
    <w:p w14:paraId="3357210C" w14:textId="77777777" w:rsidR="00F97B9B" w:rsidRPr="00F97B9B" w:rsidRDefault="00F97B9B" w:rsidP="00F97B9B">
      <w:r w:rsidRPr="00F97B9B">
        <w:t>Detta gör jag inte för att följa någon standard, utan för att:</w:t>
      </w:r>
    </w:p>
    <w:p w14:paraId="309BA885" w14:textId="77777777" w:rsidR="00F97B9B" w:rsidRPr="00F97B9B" w:rsidRDefault="00F97B9B" w:rsidP="00F97B9B">
      <w:pPr>
        <w:numPr>
          <w:ilvl w:val="0"/>
          <w:numId w:val="4"/>
        </w:numPr>
      </w:pPr>
      <w:r w:rsidRPr="00F97B9B">
        <w:t>kunna gå tillbaka om något blir fel</w:t>
      </w:r>
    </w:p>
    <w:p w14:paraId="5E9CC404" w14:textId="77777777" w:rsidR="00F97B9B" w:rsidRPr="00F97B9B" w:rsidRDefault="00F97B9B" w:rsidP="00F97B9B">
      <w:pPr>
        <w:numPr>
          <w:ilvl w:val="0"/>
          <w:numId w:val="4"/>
        </w:numPr>
      </w:pPr>
      <w:r w:rsidRPr="00F97B9B">
        <w:t>förstå vilken version som faktiskt användes</w:t>
      </w:r>
    </w:p>
    <w:p w14:paraId="3F18B527" w14:textId="77777777" w:rsidR="00F97B9B" w:rsidRPr="00F97B9B" w:rsidRDefault="00F97B9B" w:rsidP="00F97B9B">
      <w:pPr>
        <w:numPr>
          <w:ilvl w:val="0"/>
          <w:numId w:val="4"/>
        </w:numPr>
      </w:pPr>
      <w:r w:rsidRPr="00F97B9B">
        <w:t>slippa gissa i efterhand</w:t>
      </w:r>
    </w:p>
    <w:p w14:paraId="31EA81FE" w14:textId="77777777" w:rsidR="00F97B9B" w:rsidRPr="00F97B9B" w:rsidRDefault="00F97B9B" w:rsidP="00F97B9B">
      <w:r w:rsidRPr="00F97B9B">
        <w:rPr>
          <w:b/>
          <w:bCs/>
        </w:rPr>
        <w:lastRenderedPageBreak/>
        <w:t>Exempel:</w:t>
      </w:r>
    </w:p>
    <w:p w14:paraId="0C89CB89" w14:textId="77777777" w:rsidR="00F97B9B" w:rsidRPr="00F97B9B" w:rsidRDefault="00F97B9B" w:rsidP="00F97B9B">
      <w:r w:rsidRPr="00F97B9B">
        <w:t>“Markplanering_A01.dwg, mottagen 2025-02-03 via projektportalen.”</w:t>
      </w:r>
    </w:p>
    <w:p w14:paraId="1D520D94" w14:textId="77777777" w:rsidR="00F97B9B" w:rsidRPr="00F97B9B" w:rsidRDefault="00F97B9B" w:rsidP="00F97B9B">
      <w:r w:rsidRPr="00F97B9B">
        <w:t>Det här är ofta det som räddar mig när förutsättningarna ändras mitt i produktionen.</w:t>
      </w:r>
    </w:p>
    <w:p w14:paraId="6FDFB331" w14:textId="77777777" w:rsidR="00F97B9B" w:rsidRPr="00F97B9B" w:rsidRDefault="00F97B9B" w:rsidP="00F97B9B">
      <w:r w:rsidRPr="00F97B9B">
        <w:pict w14:anchorId="2268EC13">
          <v:rect id="_x0000_i1111" style="width:0;height:1.5pt" o:hralign="center" o:hrstd="t" o:hr="t" fillcolor="#a0a0a0" stroked="f"/>
        </w:pict>
      </w:r>
    </w:p>
    <w:p w14:paraId="73EA4320" w14:textId="77777777" w:rsidR="00F97B9B" w:rsidRPr="00F97B9B" w:rsidRDefault="00F97B9B" w:rsidP="00F97B9B">
      <w:pPr>
        <w:rPr>
          <w:b/>
          <w:bCs/>
        </w:rPr>
      </w:pPr>
      <w:r w:rsidRPr="00F97B9B">
        <w:rPr>
          <w:b/>
          <w:bCs/>
        </w:rPr>
        <w:t>3. Kontroller jag alltid gör tidigt</w:t>
      </w:r>
    </w:p>
    <w:p w14:paraId="096CE248" w14:textId="77777777" w:rsidR="00F97B9B" w:rsidRPr="00F97B9B" w:rsidRDefault="00F97B9B" w:rsidP="00F97B9B">
      <w:r w:rsidRPr="00F97B9B">
        <w:t xml:space="preserve">Den viktigaste delen av mitt arbetssätt är att </w:t>
      </w:r>
      <w:r w:rsidRPr="00F97B9B">
        <w:rPr>
          <w:b/>
          <w:bCs/>
        </w:rPr>
        <w:t>kontrollera läge och höjd innan jag börjar bygga modeller</w:t>
      </w:r>
      <w:r w:rsidRPr="00F97B9B">
        <w:t>. Det här är också den punkt som orsakat flest problem när den slarvats med.</w:t>
      </w:r>
    </w:p>
    <w:p w14:paraId="31319D07" w14:textId="77777777" w:rsidR="00F97B9B" w:rsidRPr="00F97B9B" w:rsidRDefault="00F97B9B" w:rsidP="00F97B9B">
      <w:pPr>
        <w:rPr>
          <w:b/>
          <w:bCs/>
        </w:rPr>
      </w:pPr>
      <w:r w:rsidRPr="00F97B9B">
        <w:rPr>
          <w:b/>
          <w:bCs/>
        </w:rPr>
        <w:t>3.1 Vad jag kontrollerar</w:t>
      </w:r>
    </w:p>
    <w:p w14:paraId="5761EA36" w14:textId="77777777" w:rsidR="00F97B9B" w:rsidRPr="00F97B9B" w:rsidRDefault="00F97B9B" w:rsidP="00F97B9B">
      <w:r w:rsidRPr="00F97B9B">
        <w:t>Innan jag gör något annat försöker jag alltid få svar på:</w:t>
      </w:r>
    </w:p>
    <w:p w14:paraId="6262FD32" w14:textId="77777777" w:rsidR="00F97B9B" w:rsidRPr="00F97B9B" w:rsidRDefault="00F97B9B" w:rsidP="00F97B9B">
      <w:pPr>
        <w:numPr>
          <w:ilvl w:val="0"/>
          <w:numId w:val="5"/>
        </w:numPr>
      </w:pPr>
      <w:r w:rsidRPr="00F97B9B">
        <w:t>vilket koordinatsystem som gäller</w:t>
      </w:r>
    </w:p>
    <w:p w14:paraId="0A98505E" w14:textId="77777777" w:rsidR="00F97B9B" w:rsidRPr="00F97B9B" w:rsidRDefault="00F97B9B" w:rsidP="00F97B9B">
      <w:pPr>
        <w:numPr>
          <w:ilvl w:val="0"/>
          <w:numId w:val="5"/>
        </w:numPr>
      </w:pPr>
      <w:r w:rsidRPr="00F97B9B">
        <w:t>vilket höjdsystem som används</w:t>
      </w:r>
    </w:p>
    <w:p w14:paraId="104FDA87" w14:textId="77777777" w:rsidR="00F97B9B" w:rsidRPr="00F97B9B" w:rsidRDefault="00F97B9B" w:rsidP="00F97B9B">
      <w:pPr>
        <w:numPr>
          <w:ilvl w:val="0"/>
          <w:numId w:val="5"/>
        </w:numPr>
      </w:pPr>
      <w:r w:rsidRPr="00F97B9B">
        <w:t>om underlagen är korrekt invridna</w:t>
      </w:r>
    </w:p>
    <w:p w14:paraId="627F1F3E" w14:textId="77777777" w:rsidR="00F97B9B" w:rsidRPr="00F97B9B" w:rsidRDefault="00F97B9B" w:rsidP="00F97B9B">
      <w:pPr>
        <w:numPr>
          <w:ilvl w:val="0"/>
          <w:numId w:val="5"/>
        </w:numPr>
      </w:pPr>
      <w:r w:rsidRPr="00F97B9B">
        <w:t>om skalan är rätt (mm eller meter)</w:t>
      </w:r>
    </w:p>
    <w:p w14:paraId="41DE8230" w14:textId="77777777" w:rsidR="00F97B9B" w:rsidRPr="00F97B9B" w:rsidRDefault="00F97B9B" w:rsidP="00F97B9B">
      <w:pPr>
        <w:numPr>
          <w:ilvl w:val="0"/>
          <w:numId w:val="5"/>
        </w:numPr>
      </w:pPr>
      <w:r w:rsidRPr="00F97B9B">
        <w:t>om olika discipliner faktiskt ligger i samma “verklighet”</w:t>
      </w:r>
    </w:p>
    <w:p w14:paraId="10353E29" w14:textId="77777777" w:rsidR="00F97B9B" w:rsidRPr="00F97B9B" w:rsidRDefault="00F97B9B" w:rsidP="00F97B9B">
      <w:r w:rsidRPr="00F97B9B">
        <w:t>Jag utgår aldrig från att detta stämmer bara för att det står i en handling.</w:t>
      </w:r>
    </w:p>
    <w:p w14:paraId="659E72C0" w14:textId="77777777" w:rsidR="00F97B9B" w:rsidRPr="00F97B9B" w:rsidRDefault="00F97B9B" w:rsidP="00F97B9B">
      <w:r w:rsidRPr="00F97B9B">
        <w:pict w14:anchorId="2E35678D">
          <v:rect id="_x0000_i1112" style="width:0;height:1.5pt" o:hralign="center" o:hrstd="t" o:hr="t" fillcolor="#a0a0a0" stroked="f"/>
        </w:pict>
      </w:r>
    </w:p>
    <w:p w14:paraId="0AA51103" w14:textId="77777777" w:rsidR="00F97B9B" w:rsidRPr="00F97B9B" w:rsidRDefault="00F97B9B" w:rsidP="00F97B9B">
      <w:pPr>
        <w:rPr>
          <w:b/>
          <w:bCs/>
        </w:rPr>
      </w:pPr>
      <w:r w:rsidRPr="00F97B9B">
        <w:rPr>
          <w:b/>
          <w:bCs/>
        </w:rPr>
        <w:t>3.2 Vad jag jämför mot</w:t>
      </w:r>
    </w:p>
    <w:p w14:paraId="798A4AB9" w14:textId="77777777" w:rsidR="00F97B9B" w:rsidRPr="00F97B9B" w:rsidRDefault="00F97B9B" w:rsidP="00F97B9B">
      <w:r w:rsidRPr="00F97B9B">
        <w:t>Jag försöker alltid jämföra mot ett underlag som jag litar mer på än övriga, till exempel:</w:t>
      </w:r>
    </w:p>
    <w:p w14:paraId="4961829C" w14:textId="77777777" w:rsidR="00F97B9B" w:rsidRPr="00F97B9B" w:rsidRDefault="00F97B9B" w:rsidP="00F97B9B">
      <w:pPr>
        <w:numPr>
          <w:ilvl w:val="0"/>
          <w:numId w:val="6"/>
        </w:numPr>
      </w:pPr>
      <w:r w:rsidRPr="00F97B9B">
        <w:t>nybyggnadskarta</w:t>
      </w:r>
    </w:p>
    <w:p w14:paraId="3CDC67A0" w14:textId="77777777" w:rsidR="00F97B9B" w:rsidRPr="00F97B9B" w:rsidRDefault="00F97B9B" w:rsidP="00F97B9B">
      <w:pPr>
        <w:numPr>
          <w:ilvl w:val="0"/>
          <w:numId w:val="6"/>
        </w:numPr>
      </w:pPr>
      <w:r w:rsidRPr="00F97B9B">
        <w:t>stomnät</w:t>
      </w:r>
    </w:p>
    <w:p w14:paraId="6E802D81" w14:textId="76B35A69" w:rsidR="00F97B9B" w:rsidRPr="00F97B9B" w:rsidRDefault="00F97B9B" w:rsidP="00F97B9B">
      <w:pPr>
        <w:numPr>
          <w:ilvl w:val="0"/>
          <w:numId w:val="6"/>
        </w:numPr>
      </w:pPr>
      <w:r>
        <w:t>Fastighetsgränser</w:t>
      </w:r>
    </w:p>
    <w:p w14:paraId="465E9989" w14:textId="77777777" w:rsidR="00F97B9B" w:rsidRPr="00F97B9B" w:rsidRDefault="00F97B9B" w:rsidP="00F97B9B">
      <w:r w:rsidRPr="00F97B9B">
        <w:t>Detta blir min referens när jag:</w:t>
      </w:r>
    </w:p>
    <w:p w14:paraId="3634F75C" w14:textId="77777777" w:rsidR="00F97B9B" w:rsidRPr="00F97B9B" w:rsidRDefault="00F97B9B" w:rsidP="00F97B9B">
      <w:pPr>
        <w:numPr>
          <w:ilvl w:val="0"/>
          <w:numId w:val="7"/>
        </w:numPr>
      </w:pPr>
      <w:r w:rsidRPr="00F97B9B">
        <w:t>invrider arkitekt- eller konstruktionsunderlag</w:t>
      </w:r>
    </w:p>
    <w:p w14:paraId="29024F0D" w14:textId="77777777" w:rsidR="00F97B9B" w:rsidRPr="00F97B9B" w:rsidRDefault="00F97B9B" w:rsidP="00F97B9B">
      <w:pPr>
        <w:numPr>
          <w:ilvl w:val="0"/>
          <w:numId w:val="7"/>
        </w:numPr>
      </w:pPr>
      <w:r w:rsidRPr="00F97B9B">
        <w:t>kontrollerar att olika filer stämmer mot varandra</w:t>
      </w:r>
    </w:p>
    <w:p w14:paraId="589F7C43" w14:textId="77777777" w:rsidR="00F97B9B" w:rsidRPr="00F97B9B" w:rsidRDefault="00F97B9B" w:rsidP="00F97B9B">
      <w:r w:rsidRPr="00F97B9B">
        <w:rPr>
          <w:b/>
          <w:bCs/>
        </w:rPr>
        <w:t>Exempel:</w:t>
      </w:r>
    </w:p>
    <w:p w14:paraId="796F0EAC" w14:textId="7E95F112" w:rsidR="00F97B9B" w:rsidRPr="00F97B9B" w:rsidRDefault="00F97B9B" w:rsidP="00F97B9B">
      <w:r w:rsidRPr="00F97B9B">
        <w:t>En arkitektmodell i lokalt koordinatsystem invrids mot nybyggnadskartan innan den används vidare.</w:t>
      </w:r>
      <w:r>
        <w:t xml:space="preserve"> Sedan används en </w:t>
      </w:r>
      <w:proofErr w:type="spellStart"/>
      <w:r>
        <w:t>invridningsfil</w:t>
      </w:r>
      <w:proofErr w:type="spellEnd"/>
      <w:r>
        <w:t xml:space="preserve"> som sanning i det projektet</w:t>
      </w:r>
    </w:p>
    <w:p w14:paraId="3492D1C0" w14:textId="77777777" w:rsidR="00F97B9B" w:rsidRPr="00F97B9B" w:rsidRDefault="00F97B9B" w:rsidP="00F97B9B">
      <w:r w:rsidRPr="00F97B9B">
        <w:pict w14:anchorId="51D24D1C">
          <v:rect id="_x0000_i1113" style="width:0;height:1.5pt" o:hralign="center" o:hrstd="t" o:hr="t" fillcolor="#a0a0a0" stroked="f"/>
        </w:pict>
      </w:r>
    </w:p>
    <w:p w14:paraId="7F857090" w14:textId="77777777" w:rsidR="00F97B9B" w:rsidRPr="00F97B9B" w:rsidRDefault="00F97B9B" w:rsidP="00F97B9B">
      <w:pPr>
        <w:rPr>
          <w:b/>
          <w:bCs/>
        </w:rPr>
      </w:pPr>
      <w:r w:rsidRPr="00F97B9B">
        <w:rPr>
          <w:b/>
          <w:bCs/>
        </w:rPr>
        <w:t>3.3 Hur jag gör själva kontrollen</w:t>
      </w:r>
    </w:p>
    <w:p w14:paraId="3D3C3EE5" w14:textId="77777777" w:rsidR="00F97B9B" w:rsidRPr="00F97B9B" w:rsidRDefault="00F97B9B" w:rsidP="00F97B9B">
      <w:r w:rsidRPr="00F97B9B">
        <w:t>Rent praktiskt brukar jag:</w:t>
      </w:r>
    </w:p>
    <w:p w14:paraId="4B45B753" w14:textId="77777777" w:rsidR="00F97B9B" w:rsidRPr="00F97B9B" w:rsidRDefault="00F97B9B" w:rsidP="00F97B9B">
      <w:pPr>
        <w:numPr>
          <w:ilvl w:val="0"/>
          <w:numId w:val="8"/>
        </w:numPr>
      </w:pPr>
      <w:r w:rsidRPr="00F97B9B">
        <w:t>invrida med minst två kända punkter</w:t>
      </w:r>
    </w:p>
    <w:p w14:paraId="4C96C6B7" w14:textId="2999A074" w:rsidR="00F97B9B" w:rsidRPr="00F97B9B" w:rsidRDefault="00F97B9B" w:rsidP="00F97B9B">
      <w:pPr>
        <w:numPr>
          <w:ilvl w:val="0"/>
          <w:numId w:val="8"/>
        </w:numPr>
      </w:pPr>
      <w:r w:rsidRPr="00F97B9B">
        <w:t xml:space="preserve">använda </w:t>
      </w:r>
      <w:proofErr w:type="gramStart"/>
      <w:r>
        <w:t>1-2</w:t>
      </w:r>
      <w:proofErr w:type="gramEnd"/>
      <w:r>
        <w:t xml:space="preserve"> oberoende </w:t>
      </w:r>
      <w:r w:rsidRPr="00F97B9B">
        <w:t>punkt</w:t>
      </w:r>
      <w:r>
        <w:t>er</w:t>
      </w:r>
      <w:r w:rsidRPr="00F97B9B">
        <w:t xml:space="preserve"> som kontroll</w:t>
      </w:r>
    </w:p>
    <w:p w14:paraId="4F5232F8" w14:textId="77777777" w:rsidR="00F97B9B" w:rsidRPr="00F97B9B" w:rsidRDefault="00F97B9B" w:rsidP="00F97B9B">
      <w:pPr>
        <w:numPr>
          <w:ilvl w:val="0"/>
          <w:numId w:val="8"/>
        </w:numPr>
      </w:pPr>
      <w:r w:rsidRPr="00F97B9B">
        <w:lastRenderedPageBreak/>
        <w:t>jämföra både i plan och i höjd</w:t>
      </w:r>
    </w:p>
    <w:p w14:paraId="1F7A41CB" w14:textId="77777777" w:rsidR="00F97B9B" w:rsidRPr="00F97B9B" w:rsidRDefault="00F97B9B" w:rsidP="00F97B9B">
      <w:r w:rsidRPr="00F97B9B">
        <w:t xml:space="preserve">Efter </w:t>
      </w:r>
      <w:proofErr w:type="spellStart"/>
      <w:r w:rsidRPr="00F97B9B">
        <w:t>invridning</w:t>
      </w:r>
      <w:proofErr w:type="spellEnd"/>
      <w:r w:rsidRPr="00F97B9B">
        <w:t xml:space="preserve"> tittar jag alltid:</w:t>
      </w:r>
    </w:p>
    <w:p w14:paraId="303AB93A" w14:textId="7C8C2B2B" w:rsidR="00F97B9B" w:rsidRPr="00F97B9B" w:rsidRDefault="00F97B9B" w:rsidP="00F97B9B">
      <w:pPr>
        <w:numPr>
          <w:ilvl w:val="0"/>
          <w:numId w:val="9"/>
        </w:numPr>
      </w:pPr>
      <w:r w:rsidRPr="00F97B9B">
        <w:t>numeriskt på koordinater</w:t>
      </w:r>
      <w:r>
        <w:t>, mätning av skillnader</w:t>
      </w:r>
    </w:p>
    <w:p w14:paraId="57E0AD8D" w14:textId="77777777" w:rsidR="00F97B9B" w:rsidRPr="00F97B9B" w:rsidRDefault="00F97B9B" w:rsidP="00F97B9B">
      <w:pPr>
        <w:numPr>
          <w:ilvl w:val="0"/>
          <w:numId w:val="9"/>
        </w:numPr>
      </w:pPr>
      <w:r w:rsidRPr="00F97B9B">
        <w:t>visuellt på hur olika discipliner överlagrar varandra</w:t>
      </w:r>
    </w:p>
    <w:p w14:paraId="616EDF00" w14:textId="2AE6CA88" w:rsidR="00F97B9B" w:rsidRPr="00F97B9B" w:rsidRDefault="00F97B9B" w:rsidP="00F97B9B">
      <w:r w:rsidRPr="00F97B9B">
        <w:t>Små avvikelser kan ibland accepteras – men bara om jag förstår varför de finns.</w:t>
      </w:r>
      <w:r>
        <w:t xml:space="preserve"> Annars får man lyfta det till beställare. </w:t>
      </w:r>
    </w:p>
    <w:p w14:paraId="756DE89A" w14:textId="77777777" w:rsidR="00F97B9B" w:rsidRPr="00F97B9B" w:rsidRDefault="00F97B9B" w:rsidP="00F97B9B">
      <w:r w:rsidRPr="00F97B9B">
        <w:pict w14:anchorId="0BE5108E">
          <v:rect id="_x0000_i1114" style="width:0;height:1.5pt" o:hralign="center" o:hrstd="t" o:hr="t" fillcolor="#a0a0a0" stroked="f"/>
        </w:pict>
      </w:r>
    </w:p>
    <w:p w14:paraId="1481417A" w14:textId="77777777" w:rsidR="00F97B9B" w:rsidRPr="00F97B9B" w:rsidRDefault="00F97B9B" w:rsidP="00F97B9B">
      <w:pPr>
        <w:rPr>
          <w:b/>
          <w:bCs/>
        </w:rPr>
      </w:pPr>
      <w:r w:rsidRPr="00F97B9B">
        <w:rPr>
          <w:b/>
          <w:bCs/>
        </w:rPr>
        <w:t>3.4 Vanliga problem jag letar efter</w:t>
      </w:r>
    </w:p>
    <w:p w14:paraId="3DB99D98" w14:textId="77777777" w:rsidR="00F97B9B" w:rsidRPr="00F97B9B" w:rsidRDefault="00F97B9B" w:rsidP="00F97B9B">
      <w:r w:rsidRPr="00F97B9B">
        <w:t>Det jag oftast hittar är:</w:t>
      </w:r>
    </w:p>
    <w:p w14:paraId="14DF9382" w14:textId="77777777" w:rsidR="00F97B9B" w:rsidRPr="00F97B9B" w:rsidRDefault="00F97B9B" w:rsidP="00F97B9B">
      <w:pPr>
        <w:numPr>
          <w:ilvl w:val="0"/>
          <w:numId w:val="10"/>
        </w:numPr>
      </w:pPr>
      <w:r w:rsidRPr="00F97B9B">
        <w:t>filer som är rätt placerade men fel roterade</w:t>
      </w:r>
    </w:p>
    <w:p w14:paraId="602A9A0C" w14:textId="77777777" w:rsidR="00F97B9B" w:rsidRPr="00F97B9B" w:rsidRDefault="00F97B9B" w:rsidP="00F97B9B">
      <w:pPr>
        <w:numPr>
          <w:ilvl w:val="0"/>
          <w:numId w:val="10"/>
        </w:numPr>
      </w:pPr>
      <w:r w:rsidRPr="00F97B9B">
        <w:t>filer som är rätt invridna men fel skalade</w:t>
      </w:r>
    </w:p>
    <w:p w14:paraId="5D64A48F" w14:textId="77777777" w:rsidR="00F97B9B" w:rsidRPr="00F97B9B" w:rsidRDefault="00F97B9B" w:rsidP="00F97B9B">
      <w:pPr>
        <w:numPr>
          <w:ilvl w:val="0"/>
          <w:numId w:val="10"/>
        </w:numPr>
      </w:pPr>
      <w:r w:rsidRPr="00F97B9B">
        <w:t>discipliner som var för sig ser rätt ut men inte stämmer ihop</w:t>
      </w:r>
    </w:p>
    <w:p w14:paraId="7909F8DB" w14:textId="77777777" w:rsidR="00F97B9B" w:rsidRPr="00F97B9B" w:rsidRDefault="00F97B9B" w:rsidP="00F97B9B">
      <w:r w:rsidRPr="00F97B9B">
        <w:rPr>
          <w:b/>
          <w:bCs/>
        </w:rPr>
        <w:t>Exempel:</w:t>
      </w:r>
    </w:p>
    <w:p w14:paraId="0E9CF3E1" w14:textId="584C9CBB" w:rsidR="00F97B9B" w:rsidRPr="00F97B9B" w:rsidRDefault="00F97B9B" w:rsidP="00F97B9B">
      <w:r w:rsidRPr="00F97B9B">
        <w:t>En liten skillnad i ena änden av modellen kan ofta bero på ett rotationsfel</w:t>
      </w:r>
      <w:r>
        <w:t>.</w:t>
      </w:r>
    </w:p>
    <w:p w14:paraId="3644BE34" w14:textId="77777777" w:rsidR="00F97B9B" w:rsidRPr="00F97B9B" w:rsidRDefault="00F97B9B" w:rsidP="00F97B9B">
      <w:r w:rsidRPr="00F97B9B">
        <w:pict w14:anchorId="6DB8C1D8">
          <v:rect id="_x0000_i1115" style="width:0;height:1.5pt" o:hralign="center" o:hrstd="t" o:hr="t" fillcolor="#a0a0a0" stroked="f"/>
        </w:pict>
      </w:r>
    </w:p>
    <w:p w14:paraId="0641A4F7" w14:textId="77777777" w:rsidR="00F97B9B" w:rsidRPr="00F97B9B" w:rsidRDefault="00F97B9B" w:rsidP="00F97B9B">
      <w:pPr>
        <w:rPr>
          <w:b/>
          <w:bCs/>
        </w:rPr>
      </w:pPr>
      <w:r w:rsidRPr="00F97B9B">
        <w:rPr>
          <w:b/>
          <w:bCs/>
        </w:rPr>
        <w:t>3.5 Varför jag dokumenterar kontrollerna</w:t>
      </w:r>
    </w:p>
    <w:p w14:paraId="1F624391" w14:textId="77777777" w:rsidR="00F97B9B" w:rsidRPr="00F97B9B" w:rsidRDefault="00F97B9B" w:rsidP="00F97B9B">
      <w:r w:rsidRPr="00F97B9B">
        <w:t>Jag brukar kort notera:</w:t>
      </w:r>
    </w:p>
    <w:p w14:paraId="17C6CF1F" w14:textId="77777777" w:rsidR="00F97B9B" w:rsidRPr="00F97B9B" w:rsidRDefault="00F97B9B" w:rsidP="00F97B9B">
      <w:pPr>
        <w:numPr>
          <w:ilvl w:val="0"/>
          <w:numId w:val="11"/>
        </w:numPr>
      </w:pPr>
      <w:r w:rsidRPr="00F97B9B">
        <w:t>vilken referens jag använt</w:t>
      </w:r>
    </w:p>
    <w:p w14:paraId="410489A4" w14:textId="77777777" w:rsidR="00F97B9B" w:rsidRPr="00F97B9B" w:rsidRDefault="00F97B9B" w:rsidP="00F97B9B">
      <w:pPr>
        <w:numPr>
          <w:ilvl w:val="0"/>
          <w:numId w:val="11"/>
        </w:numPr>
      </w:pPr>
      <w:r w:rsidRPr="00F97B9B">
        <w:t>vilka punkter som kontrollerats</w:t>
      </w:r>
    </w:p>
    <w:p w14:paraId="662126F3" w14:textId="77777777" w:rsidR="00F97B9B" w:rsidRPr="00F97B9B" w:rsidRDefault="00F97B9B" w:rsidP="00F97B9B">
      <w:pPr>
        <w:numPr>
          <w:ilvl w:val="0"/>
          <w:numId w:val="11"/>
        </w:numPr>
      </w:pPr>
      <w:r w:rsidRPr="00F97B9B">
        <w:t>om något avvek och hur jag hanterade det</w:t>
      </w:r>
    </w:p>
    <w:p w14:paraId="20E03855" w14:textId="77777777" w:rsidR="00F97B9B" w:rsidRPr="00F97B9B" w:rsidRDefault="00F97B9B" w:rsidP="00F97B9B">
      <w:r w:rsidRPr="00F97B9B">
        <w:t>Detta gör att:</w:t>
      </w:r>
    </w:p>
    <w:p w14:paraId="54DDD89D" w14:textId="77777777" w:rsidR="00F97B9B" w:rsidRPr="00F97B9B" w:rsidRDefault="00F97B9B" w:rsidP="00F97B9B">
      <w:pPr>
        <w:numPr>
          <w:ilvl w:val="0"/>
          <w:numId w:val="12"/>
        </w:numPr>
      </w:pPr>
      <w:r w:rsidRPr="00F97B9B">
        <w:t>jag själv vet vad jag gjort</w:t>
      </w:r>
    </w:p>
    <w:p w14:paraId="5DCBE0AA" w14:textId="77777777" w:rsidR="00F97B9B" w:rsidRPr="00F97B9B" w:rsidRDefault="00F97B9B" w:rsidP="00F97B9B">
      <w:pPr>
        <w:numPr>
          <w:ilvl w:val="0"/>
          <w:numId w:val="12"/>
        </w:numPr>
      </w:pPr>
      <w:r w:rsidRPr="00F97B9B">
        <w:t>andra kan förstå modellen</w:t>
      </w:r>
    </w:p>
    <w:p w14:paraId="7176CD98" w14:textId="77777777" w:rsidR="00F97B9B" w:rsidRPr="00F97B9B" w:rsidRDefault="00F97B9B" w:rsidP="00F97B9B">
      <w:pPr>
        <w:numPr>
          <w:ilvl w:val="0"/>
          <w:numId w:val="12"/>
        </w:numPr>
      </w:pPr>
      <w:r w:rsidRPr="00F97B9B">
        <w:t>ansvaret blir tydligare om frågor uppstår senare</w:t>
      </w:r>
    </w:p>
    <w:p w14:paraId="75BA3960" w14:textId="77777777" w:rsidR="00F97B9B" w:rsidRPr="00F97B9B" w:rsidRDefault="00F97B9B" w:rsidP="00F97B9B">
      <w:r w:rsidRPr="00F97B9B">
        <w:pict w14:anchorId="63F16664">
          <v:rect id="_x0000_i1116" style="width:0;height:1.5pt" o:hralign="center" o:hrstd="t" o:hr="t" fillcolor="#a0a0a0" stroked="f"/>
        </w:pict>
      </w:r>
    </w:p>
    <w:p w14:paraId="04380D24" w14:textId="77777777" w:rsidR="00F97B9B" w:rsidRPr="00F97B9B" w:rsidRDefault="00F97B9B" w:rsidP="00F97B9B">
      <w:pPr>
        <w:rPr>
          <w:b/>
          <w:bCs/>
        </w:rPr>
      </w:pPr>
      <w:r w:rsidRPr="00F97B9B">
        <w:rPr>
          <w:b/>
          <w:bCs/>
        </w:rPr>
        <w:t>4. Hur jag bestämmer vad modellen ska innehålla</w:t>
      </w:r>
    </w:p>
    <w:p w14:paraId="755CDBE4" w14:textId="77777777" w:rsidR="00F97B9B" w:rsidRPr="00F97B9B" w:rsidRDefault="00F97B9B" w:rsidP="00F97B9B">
      <w:r w:rsidRPr="00F97B9B">
        <w:t xml:space="preserve">Innan jag börjar modellera försöker jag vara tydlig med </w:t>
      </w:r>
      <w:r w:rsidRPr="00F97B9B">
        <w:rPr>
          <w:b/>
          <w:bCs/>
        </w:rPr>
        <w:t>vad modellen faktiskt ska användas till</w:t>
      </w:r>
      <w:r w:rsidRPr="00F97B9B">
        <w:t>.</w:t>
      </w:r>
    </w:p>
    <w:p w14:paraId="066CB46A" w14:textId="49E05EB6" w:rsidR="00F97B9B" w:rsidRPr="00F97B9B" w:rsidRDefault="00F97B9B" w:rsidP="00F97B9B">
      <w:r w:rsidRPr="00F97B9B">
        <w:t>Jag ställer mig frågor som</w:t>
      </w:r>
      <w:r>
        <w:t>, gärna kolla med maskinisten som ska använda det</w:t>
      </w:r>
      <w:r w:rsidRPr="00F97B9B">
        <w:t>:</w:t>
      </w:r>
    </w:p>
    <w:p w14:paraId="13520048" w14:textId="77777777" w:rsidR="00F97B9B" w:rsidRPr="00F97B9B" w:rsidRDefault="00F97B9B" w:rsidP="00F97B9B">
      <w:pPr>
        <w:numPr>
          <w:ilvl w:val="0"/>
          <w:numId w:val="13"/>
        </w:numPr>
      </w:pPr>
      <w:r w:rsidRPr="00F97B9B">
        <w:t>ska maskinen styra mot ytan?</w:t>
      </w:r>
    </w:p>
    <w:p w14:paraId="4BE17F5B" w14:textId="77777777" w:rsidR="00F97B9B" w:rsidRPr="00F97B9B" w:rsidRDefault="00F97B9B" w:rsidP="00F97B9B">
      <w:pPr>
        <w:numPr>
          <w:ilvl w:val="0"/>
          <w:numId w:val="13"/>
        </w:numPr>
      </w:pPr>
      <w:r w:rsidRPr="00F97B9B">
        <w:t>ska linjer följas aktivt?</w:t>
      </w:r>
    </w:p>
    <w:p w14:paraId="24DF9E8D" w14:textId="77777777" w:rsidR="00F97B9B" w:rsidRPr="00F97B9B" w:rsidRDefault="00F97B9B" w:rsidP="00F97B9B">
      <w:pPr>
        <w:numPr>
          <w:ilvl w:val="0"/>
          <w:numId w:val="13"/>
        </w:numPr>
      </w:pPr>
      <w:r w:rsidRPr="00F97B9B">
        <w:t>är detta bara ett orienteringsunderlag?</w:t>
      </w:r>
    </w:p>
    <w:p w14:paraId="31D24E8E" w14:textId="77777777" w:rsidR="00F97B9B" w:rsidRPr="00F97B9B" w:rsidRDefault="00F97B9B" w:rsidP="00F97B9B">
      <w:r w:rsidRPr="00F97B9B">
        <w:lastRenderedPageBreak/>
        <w:t>Det här avgör:</w:t>
      </w:r>
    </w:p>
    <w:p w14:paraId="6C1C746D" w14:textId="77777777" w:rsidR="00F97B9B" w:rsidRPr="00F97B9B" w:rsidRDefault="00F97B9B" w:rsidP="00F97B9B">
      <w:pPr>
        <w:numPr>
          <w:ilvl w:val="0"/>
          <w:numId w:val="14"/>
        </w:numPr>
      </w:pPr>
      <w:r w:rsidRPr="00F97B9B">
        <w:t>vilka objekt jag tar med</w:t>
      </w:r>
    </w:p>
    <w:p w14:paraId="1AAB6772" w14:textId="77777777" w:rsidR="00F97B9B" w:rsidRPr="00F97B9B" w:rsidRDefault="00F97B9B" w:rsidP="00F97B9B">
      <w:pPr>
        <w:numPr>
          <w:ilvl w:val="0"/>
          <w:numId w:val="14"/>
        </w:numPr>
      </w:pPr>
      <w:r w:rsidRPr="00F97B9B">
        <w:t>hur noggrann jag behöver vara</w:t>
      </w:r>
    </w:p>
    <w:p w14:paraId="3CAC3EFB" w14:textId="77777777" w:rsidR="00F97B9B" w:rsidRPr="00F97B9B" w:rsidRDefault="00F97B9B" w:rsidP="00F97B9B">
      <w:pPr>
        <w:numPr>
          <w:ilvl w:val="0"/>
          <w:numId w:val="14"/>
        </w:numPr>
      </w:pPr>
      <w:r w:rsidRPr="00F97B9B">
        <w:t>hur jag delar upp leveransen</w:t>
      </w:r>
    </w:p>
    <w:p w14:paraId="36F8F05C" w14:textId="77777777" w:rsidR="00F97B9B" w:rsidRPr="00F97B9B" w:rsidRDefault="00F97B9B" w:rsidP="00F97B9B">
      <w:r w:rsidRPr="00F97B9B">
        <w:rPr>
          <w:b/>
          <w:bCs/>
        </w:rPr>
        <w:t>Exempel:</w:t>
      </w:r>
    </w:p>
    <w:p w14:paraId="0729D6B6" w14:textId="77777777" w:rsidR="00F97B9B" w:rsidRPr="00F97B9B" w:rsidRDefault="00F97B9B" w:rsidP="00F97B9B">
      <w:r w:rsidRPr="00F97B9B">
        <w:t>En färdig yta som används för styrning kräver mer kontroll än en befintlig markyta som bara används som referens.</w:t>
      </w:r>
    </w:p>
    <w:p w14:paraId="6B1EBD0F" w14:textId="77777777" w:rsidR="00F97B9B" w:rsidRPr="00F97B9B" w:rsidRDefault="00F97B9B" w:rsidP="00F97B9B">
      <w:r w:rsidRPr="00F97B9B">
        <w:pict w14:anchorId="3EF1EBF6">
          <v:rect id="_x0000_i1117" style="width:0;height:1.5pt" o:hralign="center" o:hrstd="t" o:hr="t" fillcolor="#a0a0a0" stroked="f"/>
        </w:pict>
      </w:r>
    </w:p>
    <w:p w14:paraId="1547EA74" w14:textId="77777777" w:rsidR="00F97B9B" w:rsidRPr="00F97B9B" w:rsidRDefault="00F97B9B" w:rsidP="00F97B9B">
      <w:pPr>
        <w:rPr>
          <w:b/>
          <w:bCs/>
        </w:rPr>
      </w:pPr>
      <w:r w:rsidRPr="00F97B9B">
        <w:rPr>
          <w:b/>
          <w:bCs/>
        </w:rPr>
        <w:t>5. Hur jag delar upp informationen</w:t>
      </w:r>
    </w:p>
    <w:p w14:paraId="02FA1D51" w14:textId="3F9E5ADD" w:rsidR="00F97B9B" w:rsidRDefault="00F97B9B" w:rsidP="00F97B9B">
      <w:r w:rsidRPr="00F97B9B">
        <w:t xml:space="preserve">Jag har lärt mig att det oftast fungerar bättre att dela upp information i </w:t>
      </w:r>
      <w:r w:rsidRPr="00F97B9B">
        <w:rPr>
          <w:b/>
          <w:bCs/>
        </w:rPr>
        <w:t>flera filer</w:t>
      </w:r>
      <w:r w:rsidRPr="00F97B9B">
        <w:t xml:space="preserve"> än att försöka lösa allt med lager.</w:t>
      </w:r>
      <w:r>
        <w:t xml:space="preserve"> </w:t>
      </w:r>
    </w:p>
    <w:p w14:paraId="4C47C2BB" w14:textId="669E6590" w:rsidR="00F97B9B" w:rsidRPr="00F97B9B" w:rsidRDefault="00F97B9B" w:rsidP="00F97B9B"/>
    <w:p w14:paraId="5043503E" w14:textId="77777777" w:rsidR="00F97B9B" w:rsidRPr="00F97B9B" w:rsidRDefault="00F97B9B" w:rsidP="00F97B9B">
      <w:r w:rsidRPr="00F97B9B">
        <w:t>Ett upplägg jag ofta använder är:</w:t>
      </w:r>
    </w:p>
    <w:p w14:paraId="416A2D9F" w14:textId="77777777" w:rsidR="00F97B9B" w:rsidRPr="00F97B9B" w:rsidRDefault="00F97B9B" w:rsidP="00F97B9B">
      <w:pPr>
        <w:numPr>
          <w:ilvl w:val="0"/>
          <w:numId w:val="15"/>
        </w:numPr>
      </w:pPr>
      <w:r w:rsidRPr="00F97B9B">
        <w:t>bakgrund i en fil</w:t>
      </w:r>
    </w:p>
    <w:p w14:paraId="2165081A" w14:textId="77777777" w:rsidR="00F97B9B" w:rsidRPr="00F97B9B" w:rsidRDefault="00F97B9B" w:rsidP="00F97B9B">
      <w:pPr>
        <w:numPr>
          <w:ilvl w:val="0"/>
          <w:numId w:val="15"/>
        </w:numPr>
      </w:pPr>
      <w:r w:rsidRPr="00F97B9B">
        <w:t>text i en egen fil</w:t>
      </w:r>
    </w:p>
    <w:p w14:paraId="3BF49108" w14:textId="77777777" w:rsidR="00F97B9B" w:rsidRPr="00F97B9B" w:rsidRDefault="00F97B9B" w:rsidP="00F97B9B">
      <w:pPr>
        <w:numPr>
          <w:ilvl w:val="0"/>
          <w:numId w:val="15"/>
        </w:numPr>
      </w:pPr>
      <w:r w:rsidRPr="00F97B9B">
        <w:t>ytor och 3D-linjer i separata filer</w:t>
      </w:r>
    </w:p>
    <w:p w14:paraId="306CB39A" w14:textId="77777777" w:rsidR="00F97B9B" w:rsidRPr="00F97B9B" w:rsidRDefault="00F97B9B" w:rsidP="00F97B9B">
      <w:r w:rsidRPr="00F97B9B">
        <w:t>Det gör det enklare för maskinisten att:</w:t>
      </w:r>
    </w:p>
    <w:p w14:paraId="5532F0AA" w14:textId="77777777" w:rsidR="00F97B9B" w:rsidRPr="00F97B9B" w:rsidRDefault="00F97B9B" w:rsidP="00F97B9B">
      <w:pPr>
        <w:numPr>
          <w:ilvl w:val="0"/>
          <w:numId w:val="16"/>
        </w:numPr>
      </w:pPr>
      <w:r w:rsidRPr="00F97B9B">
        <w:t>tända och släcka information</w:t>
      </w:r>
    </w:p>
    <w:p w14:paraId="1E477BCF" w14:textId="77777777" w:rsidR="00F97B9B" w:rsidRPr="00F97B9B" w:rsidRDefault="00F97B9B" w:rsidP="00F97B9B">
      <w:pPr>
        <w:numPr>
          <w:ilvl w:val="0"/>
          <w:numId w:val="16"/>
        </w:numPr>
      </w:pPr>
      <w:r w:rsidRPr="00F97B9B">
        <w:t>förstå vad som är styrande och vad som bara är stöd</w:t>
      </w:r>
    </w:p>
    <w:p w14:paraId="376563B4" w14:textId="77777777" w:rsidR="00F97B9B" w:rsidRPr="00F97B9B" w:rsidRDefault="00F97B9B" w:rsidP="00F97B9B">
      <w:r w:rsidRPr="00F97B9B">
        <w:pict w14:anchorId="61F609D7">
          <v:rect id="_x0000_i1118" style="width:0;height:1.5pt" o:hralign="center" o:hrstd="t" o:hr="t" fillcolor="#a0a0a0" stroked="f"/>
        </w:pict>
      </w:r>
    </w:p>
    <w:p w14:paraId="47AED060" w14:textId="77777777" w:rsidR="00F97B9B" w:rsidRPr="00F97B9B" w:rsidRDefault="00F97B9B" w:rsidP="00F97B9B">
      <w:pPr>
        <w:rPr>
          <w:b/>
          <w:bCs/>
        </w:rPr>
      </w:pPr>
      <w:r w:rsidRPr="00F97B9B">
        <w:rPr>
          <w:b/>
          <w:bCs/>
        </w:rPr>
        <w:t>6. Hur jag rensar filer</w:t>
      </w:r>
    </w:p>
    <w:p w14:paraId="187CC081" w14:textId="77777777" w:rsidR="00F97B9B" w:rsidRPr="00F97B9B" w:rsidRDefault="00F97B9B" w:rsidP="00F97B9B">
      <w:r w:rsidRPr="00F97B9B">
        <w:t>När jag gör maskinstyrningsfiler försöker jag hålla dem så enkla som möjligt.</w:t>
      </w:r>
    </w:p>
    <w:p w14:paraId="05CA2221" w14:textId="1D11BA70" w:rsidR="00F97B9B" w:rsidRPr="00F97B9B" w:rsidRDefault="00F97B9B" w:rsidP="00F97B9B">
      <w:pPr>
        <w:tabs>
          <w:tab w:val="num" w:pos="720"/>
        </w:tabs>
      </w:pPr>
      <w:r w:rsidRPr="00F97B9B">
        <w:t>Ofta väljer jag att</w:t>
      </w:r>
      <w:r>
        <w:t xml:space="preserve"> </w:t>
      </w:r>
      <w:r w:rsidRPr="00F97B9B">
        <w:t xml:space="preserve">kopiera ut det jag behöver till en tom </w:t>
      </w:r>
      <w:proofErr w:type="spellStart"/>
      <w:r w:rsidRPr="00F97B9B">
        <w:t>mallfil</w:t>
      </w:r>
      <w:proofErr w:type="spellEnd"/>
      <w:r>
        <w:t xml:space="preserve">, </w:t>
      </w:r>
      <w:r w:rsidRPr="00F97B9B">
        <w:t>i stället för att rensa i projektörens original</w:t>
      </w:r>
    </w:p>
    <w:p w14:paraId="368BEFF4" w14:textId="77777777" w:rsidR="00F97B9B" w:rsidRPr="00F97B9B" w:rsidRDefault="00F97B9B" w:rsidP="00F97B9B">
      <w:r w:rsidRPr="00F97B9B">
        <w:t>Jag tar bort eller hanterar:</w:t>
      </w:r>
    </w:p>
    <w:p w14:paraId="318144AD" w14:textId="77777777" w:rsidR="00F97B9B" w:rsidRPr="00F97B9B" w:rsidRDefault="00F97B9B" w:rsidP="00F97B9B">
      <w:pPr>
        <w:numPr>
          <w:ilvl w:val="0"/>
          <w:numId w:val="18"/>
        </w:numPr>
      </w:pPr>
      <w:proofErr w:type="spellStart"/>
      <w:r w:rsidRPr="00F97B9B">
        <w:t>hatchar</w:t>
      </w:r>
      <w:proofErr w:type="spellEnd"/>
    </w:p>
    <w:p w14:paraId="47345CF1" w14:textId="77777777" w:rsidR="00F97B9B" w:rsidRPr="00F97B9B" w:rsidRDefault="00F97B9B" w:rsidP="00F97B9B">
      <w:pPr>
        <w:numPr>
          <w:ilvl w:val="0"/>
          <w:numId w:val="18"/>
        </w:numPr>
      </w:pPr>
      <w:r w:rsidRPr="00F97B9B">
        <w:t xml:space="preserve">block och </w:t>
      </w:r>
      <w:proofErr w:type="spellStart"/>
      <w:r w:rsidRPr="00F97B9B">
        <w:t>proxyobjekt</w:t>
      </w:r>
      <w:proofErr w:type="spellEnd"/>
    </w:p>
    <w:p w14:paraId="3EDE56F4" w14:textId="77777777" w:rsidR="00F97B9B" w:rsidRPr="00F97B9B" w:rsidRDefault="00F97B9B" w:rsidP="00F97B9B">
      <w:pPr>
        <w:numPr>
          <w:ilvl w:val="0"/>
          <w:numId w:val="18"/>
        </w:numPr>
      </w:pPr>
      <w:proofErr w:type="spellStart"/>
      <w:r w:rsidRPr="00F97B9B">
        <w:t>xrefs</w:t>
      </w:r>
      <w:proofErr w:type="spellEnd"/>
    </w:p>
    <w:p w14:paraId="72BA9A77" w14:textId="42970A57" w:rsidR="00F97B9B" w:rsidRPr="00F97B9B" w:rsidRDefault="00F97B9B" w:rsidP="00F97B9B">
      <w:pPr>
        <w:numPr>
          <w:ilvl w:val="0"/>
          <w:numId w:val="18"/>
        </w:numPr>
      </w:pPr>
      <w:r w:rsidRPr="00F97B9B">
        <w:t>onödig</w:t>
      </w:r>
      <w:r>
        <w:t>a linjer</w:t>
      </w:r>
      <w:r w:rsidRPr="00F97B9B">
        <w:t xml:space="preserve"> 3D i bakgrunder</w:t>
      </w:r>
    </w:p>
    <w:p w14:paraId="7BC4C089" w14:textId="77777777" w:rsidR="00F97B9B" w:rsidRPr="00F97B9B" w:rsidRDefault="00F97B9B" w:rsidP="00F97B9B">
      <w:r w:rsidRPr="00F97B9B">
        <w:t xml:space="preserve">Målet är inte perfekta CAD-filer, utan </w:t>
      </w:r>
      <w:r w:rsidRPr="00F97B9B">
        <w:rPr>
          <w:b/>
          <w:bCs/>
        </w:rPr>
        <w:t>förutsägbara maskinfiler</w:t>
      </w:r>
      <w:r w:rsidRPr="00F97B9B">
        <w:t>.</w:t>
      </w:r>
    </w:p>
    <w:p w14:paraId="461B4AF8" w14:textId="77777777" w:rsidR="00F97B9B" w:rsidRPr="00F97B9B" w:rsidRDefault="00F97B9B" w:rsidP="00F97B9B">
      <w:r w:rsidRPr="00F97B9B">
        <w:pict w14:anchorId="36E47644">
          <v:rect id="_x0000_i1119" style="width:0;height:1.5pt" o:hralign="center" o:hrstd="t" o:hr="t" fillcolor="#a0a0a0" stroked="f"/>
        </w:pict>
      </w:r>
    </w:p>
    <w:p w14:paraId="2017E808" w14:textId="77777777" w:rsidR="00F97B9B" w:rsidRPr="00F97B9B" w:rsidRDefault="00F97B9B" w:rsidP="00F97B9B">
      <w:pPr>
        <w:rPr>
          <w:b/>
          <w:bCs/>
        </w:rPr>
      </w:pPr>
      <w:r w:rsidRPr="00F97B9B">
        <w:rPr>
          <w:b/>
          <w:bCs/>
        </w:rPr>
        <w:t>7. Hur jag bygger modeller</w:t>
      </w:r>
    </w:p>
    <w:p w14:paraId="502D4FE0" w14:textId="77777777" w:rsidR="00F97B9B" w:rsidRPr="00F97B9B" w:rsidRDefault="00F97B9B" w:rsidP="00F97B9B">
      <w:r w:rsidRPr="00F97B9B">
        <w:lastRenderedPageBreak/>
        <w:t>När jag bygger modeller försöker jag hålla dem:</w:t>
      </w:r>
    </w:p>
    <w:p w14:paraId="755E1D76" w14:textId="77777777" w:rsidR="00F97B9B" w:rsidRPr="00F97B9B" w:rsidRDefault="00F97B9B" w:rsidP="00F97B9B">
      <w:pPr>
        <w:numPr>
          <w:ilvl w:val="0"/>
          <w:numId w:val="19"/>
        </w:numPr>
      </w:pPr>
      <w:r w:rsidRPr="00F97B9B">
        <w:t>tillräckligt noggranna</w:t>
      </w:r>
    </w:p>
    <w:p w14:paraId="369D36F2" w14:textId="77777777" w:rsidR="00F97B9B" w:rsidRPr="00F97B9B" w:rsidRDefault="00F97B9B" w:rsidP="00F97B9B">
      <w:pPr>
        <w:numPr>
          <w:ilvl w:val="0"/>
          <w:numId w:val="19"/>
        </w:numPr>
      </w:pPr>
      <w:r w:rsidRPr="00F97B9B">
        <w:t>men inte mer avancerade än nödvändigt</w:t>
      </w:r>
    </w:p>
    <w:p w14:paraId="4851BE27" w14:textId="77777777" w:rsidR="00F97B9B" w:rsidRPr="00F97B9B" w:rsidRDefault="00F97B9B" w:rsidP="00F97B9B">
      <w:pPr>
        <w:rPr>
          <w:b/>
          <w:bCs/>
        </w:rPr>
      </w:pPr>
      <w:r w:rsidRPr="00F97B9B">
        <w:rPr>
          <w:b/>
          <w:bCs/>
        </w:rPr>
        <w:t>Ytor</w:t>
      </w:r>
    </w:p>
    <w:p w14:paraId="02F8A8A7" w14:textId="77777777" w:rsidR="00F97B9B" w:rsidRPr="00F97B9B" w:rsidRDefault="00F97B9B" w:rsidP="00F97B9B">
      <w:r w:rsidRPr="00F97B9B">
        <w:t xml:space="preserve">Ytor levererar jag oftast som </w:t>
      </w:r>
      <w:proofErr w:type="spellStart"/>
      <w:r w:rsidRPr="00F97B9B">
        <w:t>LandXML</w:t>
      </w:r>
      <w:proofErr w:type="spellEnd"/>
      <w:r w:rsidRPr="00F97B9B">
        <w:t>. Jag kontrollerar:</w:t>
      </w:r>
    </w:p>
    <w:p w14:paraId="186AB0EA" w14:textId="77777777" w:rsidR="00F97B9B" w:rsidRPr="00F97B9B" w:rsidRDefault="00F97B9B" w:rsidP="00F97B9B">
      <w:pPr>
        <w:numPr>
          <w:ilvl w:val="0"/>
          <w:numId w:val="20"/>
        </w:numPr>
      </w:pPr>
      <w:r w:rsidRPr="00F97B9B">
        <w:t>att de är sammanhängande</w:t>
      </w:r>
    </w:p>
    <w:p w14:paraId="5011B4DC" w14:textId="77777777" w:rsidR="00F97B9B" w:rsidRPr="00F97B9B" w:rsidRDefault="00F97B9B" w:rsidP="00F97B9B">
      <w:pPr>
        <w:numPr>
          <w:ilvl w:val="0"/>
          <w:numId w:val="20"/>
        </w:numPr>
      </w:pPr>
      <w:r w:rsidRPr="00F97B9B">
        <w:t>att trianguleringen är rimlig</w:t>
      </w:r>
    </w:p>
    <w:p w14:paraId="52544113" w14:textId="77777777" w:rsidR="00F97B9B" w:rsidRPr="00F97B9B" w:rsidRDefault="00F97B9B" w:rsidP="00F97B9B">
      <w:pPr>
        <w:numPr>
          <w:ilvl w:val="0"/>
          <w:numId w:val="20"/>
        </w:numPr>
      </w:pPr>
      <w:r w:rsidRPr="00F97B9B">
        <w:t>att avrinning och lutning känns byggbar</w:t>
      </w:r>
    </w:p>
    <w:p w14:paraId="055157FD" w14:textId="77777777" w:rsidR="00F97B9B" w:rsidRPr="00F97B9B" w:rsidRDefault="00F97B9B" w:rsidP="00F97B9B">
      <w:pPr>
        <w:rPr>
          <w:b/>
          <w:bCs/>
        </w:rPr>
      </w:pPr>
      <w:r w:rsidRPr="00F97B9B">
        <w:rPr>
          <w:b/>
          <w:bCs/>
        </w:rPr>
        <w:t>3D-linjer</w:t>
      </w:r>
    </w:p>
    <w:p w14:paraId="1CA92F79" w14:textId="77777777" w:rsidR="00F97B9B" w:rsidRPr="00F97B9B" w:rsidRDefault="00F97B9B" w:rsidP="00F97B9B">
      <w:r w:rsidRPr="00F97B9B">
        <w:t>3D-linjer använder jag där det behövs tydlig linjär styrning, till exempel:</w:t>
      </w:r>
    </w:p>
    <w:p w14:paraId="218EEF07" w14:textId="77777777" w:rsidR="00F97B9B" w:rsidRPr="00F97B9B" w:rsidRDefault="00F97B9B" w:rsidP="00F97B9B">
      <w:pPr>
        <w:numPr>
          <w:ilvl w:val="0"/>
          <w:numId w:val="21"/>
        </w:numPr>
      </w:pPr>
      <w:r w:rsidRPr="00F97B9B">
        <w:t>vattengång</w:t>
      </w:r>
    </w:p>
    <w:p w14:paraId="0374B09F" w14:textId="77777777" w:rsidR="00F97B9B" w:rsidRPr="00F97B9B" w:rsidRDefault="00F97B9B" w:rsidP="00F97B9B">
      <w:pPr>
        <w:numPr>
          <w:ilvl w:val="0"/>
          <w:numId w:val="21"/>
        </w:numPr>
      </w:pPr>
      <w:r w:rsidRPr="00F97B9B">
        <w:t>släntfot</w:t>
      </w:r>
    </w:p>
    <w:p w14:paraId="2EA86568" w14:textId="77777777" w:rsidR="00F97B9B" w:rsidRPr="00F97B9B" w:rsidRDefault="00F97B9B" w:rsidP="00F97B9B">
      <w:pPr>
        <w:numPr>
          <w:ilvl w:val="0"/>
          <w:numId w:val="21"/>
        </w:numPr>
      </w:pPr>
      <w:r w:rsidRPr="00F97B9B">
        <w:t>kantlinjer</w:t>
      </w:r>
    </w:p>
    <w:p w14:paraId="0D470F9D" w14:textId="77777777" w:rsidR="00F97B9B" w:rsidRPr="00F97B9B" w:rsidRDefault="00F97B9B" w:rsidP="00F97B9B">
      <w:r w:rsidRPr="00F97B9B">
        <w:pict w14:anchorId="7599DD86">
          <v:rect id="_x0000_i1120" style="width:0;height:1.5pt" o:hralign="center" o:hrstd="t" o:hr="t" fillcolor="#a0a0a0" stroked="f"/>
        </w:pict>
      </w:r>
    </w:p>
    <w:p w14:paraId="7A2EC2CA" w14:textId="77777777" w:rsidR="00F97B9B" w:rsidRPr="00F97B9B" w:rsidRDefault="00F97B9B" w:rsidP="00F97B9B">
      <w:pPr>
        <w:rPr>
          <w:b/>
          <w:bCs/>
        </w:rPr>
      </w:pPr>
      <w:r w:rsidRPr="00F97B9B">
        <w:rPr>
          <w:b/>
          <w:bCs/>
        </w:rPr>
        <w:t>8. Hur jag hanterar VA och andra svåra objekt</w:t>
      </w:r>
    </w:p>
    <w:p w14:paraId="6EF3A788" w14:textId="0672828A" w:rsidR="00F97B9B" w:rsidRPr="00F97B9B" w:rsidRDefault="00F97B9B" w:rsidP="00F97B9B">
      <w:r w:rsidRPr="00F97B9B">
        <w:t>VA är ofta den mest tidskrävande delen</w:t>
      </w:r>
      <w:r>
        <w:t>, beroende på vilken projektering man får.</w:t>
      </w:r>
    </w:p>
    <w:p w14:paraId="146EF8D5" w14:textId="77777777" w:rsidR="00F97B9B" w:rsidRPr="00F97B9B" w:rsidRDefault="00F97B9B" w:rsidP="00F97B9B">
      <w:r w:rsidRPr="00F97B9B">
        <w:t>Jag använder ibland:</w:t>
      </w:r>
    </w:p>
    <w:p w14:paraId="004CB091" w14:textId="77777777" w:rsidR="00F97B9B" w:rsidRPr="00F97B9B" w:rsidRDefault="00F97B9B" w:rsidP="00F97B9B">
      <w:pPr>
        <w:numPr>
          <w:ilvl w:val="0"/>
          <w:numId w:val="22"/>
        </w:numPr>
      </w:pPr>
      <w:r w:rsidRPr="00F97B9B">
        <w:t>plugin eller exportverktyg</w:t>
      </w:r>
    </w:p>
    <w:p w14:paraId="191E4C19" w14:textId="77777777" w:rsidR="00F97B9B" w:rsidRPr="00F97B9B" w:rsidRDefault="00F97B9B" w:rsidP="00F97B9B">
      <w:pPr>
        <w:numPr>
          <w:ilvl w:val="0"/>
          <w:numId w:val="22"/>
        </w:numPr>
      </w:pPr>
      <w:r w:rsidRPr="00F97B9B">
        <w:t>ibland skript</w:t>
      </w:r>
    </w:p>
    <w:p w14:paraId="3A5A0F02" w14:textId="77777777" w:rsidR="00F97B9B" w:rsidRPr="00F97B9B" w:rsidRDefault="00F97B9B" w:rsidP="00F97B9B">
      <w:pPr>
        <w:numPr>
          <w:ilvl w:val="0"/>
          <w:numId w:val="22"/>
        </w:numPr>
      </w:pPr>
      <w:r w:rsidRPr="00F97B9B">
        <w:t>och ganska ofta manuell avritning och höjdsättning</w:t>
      </w:r>
    </w:p>
    <w:p w14:paraId="3634A61D" w14:textId="77777777" w:rsidR="00F97B9B" w:rsidRPr="00F97B9B" w:rsidRDefault="00F97B9B" w:rsidP="00F97B9B">
      <w:r w:rsidRPr="00F97B9B">
        <w:pict w14:anchorId="2AD4612E">
          <v:rect id="_x0000_i1121" style="width:0;height:1.5pt" o:hralign="center" o:hrstd="t" o:hr="t" fillcolor="#a0a0a0" stroked="f"/>
        </w:pict>
      </w:r>
    </w:p>
    <w:p w14:paraId="1CD57403" w14:textId="77777777" w:rsidR="00F97B9B" w:rsidRPr="00F97B9B" w:rsidRDefault="00F97B9B" w:rsidP="00F97B9B">
      <w:pPr>
        <w:rPr>
          <w:b/>
          <w:bCs/>
        </w:rPr>
      </w:pPr>
      <w:r w:rsidRPr="00F97B9B">
        <w:rPr>
          <w:b/>
          <w:bCs/>
        </w:rPr>
        <w:t>9. Den sista rimlighetskontrollen</w:t>
      </w:r>
    </w:p>
    <w:p w14:paraId="43D069E3" w14:textId="77777777" w:rsidR="00F97B9B" w:rsidRPr="00F97B9B" w:rsidRDefault="00F97B9B" w:rsidP="00F97B9B">
      <w:r w:rsidRPr="00F97B9B">
        <w:t>Innan jag levererar ställer jag mig alltid enkla frågor:</w:t>
      </w:r>
    </w:p>
    <w:p w14:paraId="2D7AF84A" w14:textId="77777777" w:rsidR="00F97B9B" w:rsidRPr="00F97B9B" w:rsidRDefault="00F97B9B" w:rsidP="00F97B9B">
      <w:pPr>
        <w:numPr>
          <w:ilvl w:val="0"/>
          <w:numId w:val="23"/>
        </w:numPr>
      </w:pPr>
      <w:r w:rsidRPr="00F97B9B">
        <w:t>känns detta rimligt att bygga efter?</w:t>
      </w:r>
    </w:p>
    <w:p w14:paraId="61940C04" w14:textId="77777777" w:rsidR="00F97B9B" w:rsidRPr="00F97B9B" w:rsidRDefault="00F97B9B" w:rsidP="00F97B9B">
      <w:pPr>
        <w:numPr>
          <w:ilvl w:val="0"/>
          <w:numId w:val="23"/>
        </w:numPr>
      </w:pPr>
      <w:r w:rsidRPr="00F97B9B">
        <w:t>skulle jag själv våga köra maskin mot den här modellen?</w:t>
      </w:r>
    </w:p>
    <w:p w14:paraId="079DED31" w14:textId="77777777" w:rsidR="00F97B9B" w:rsidRPr="00F97B9B" w:rsidRDefault="00F97B9B" w:rsidP="00F97B9B">
      <w:pPr>
        <w:numPr>
          <w:ilvl w:val="0"/>
          <w:numId w:val="23"/>
        </w:numPr>
      </w:pPr>
      <w:r w:rsidRPr="00F97B9B">
        <w:t>går det att använda utan att tolka?</w:t>
      </w:r>
    </w:p>
    <w:p w14:paraId="50A12E51" w14:textId="77777777" w:rsidR="00F97B9B" w:rsidRPr="00F97B9B" w:rsidRDefault="00F97B9B" w:rsidP="00F97B9B">
      <w:r w:rsidRPr="00F97B9B">
        <w:t>Detta är inget formellt steg – det är yrkeserfarenhet.</w:t>
      </w:r>
    </w:p>
    <w:p w14:paraId="527AB822" w14:textId="77777777" w:rsidR="00F97B9B" w:rsidRPr="00F97B9B" w:rsidRDefault="00F97B9B" w:rsidP="00F97B9B">
      <w:r w:rsidRPr="00F97B9B">
        <w:pict w14:anchorId="30A0F329">
          <v:rect id="_x0000_i1122" style="width:0;height:1.5pt" o:hralign="center" o:hrstd="t" o:hr="t" fillcolor="#a0a0a0" stroked="f"/>
        </w:pict>
      </w:r>
    </w:p>
    <w:p w14:paraId="48F6E0F8" w14:textId="77777777" w:rsidR="00F97B9B" w:rsidRPr="00F97B9B" w:rsidRDefault="00F97B9B" w:rsidP="00F97B9B">
      <w:pPr>
        <w:rPr>
          <w:b/>
          <w:bCs/>
        </w:rPr>
      </w:pPr>
      <w:r w:rsidRPr="00F97B9B">
        <w:rPr>
          <w:b/>
          <w:bCs/>
        </w:rPr>
        <w:t>10. Hur jag ser på leverans och revision</w:t>
      </w:r>
    </w:p>
    <w:p w14:paraId="42216428" w14:textId="77777777" w:rsidR="00F97B9B" w:rsidRPr="00F97B9B" w:rsidRDefault="00F97B9B" w:rsidP="00F97B9B">
      <w:r w:rsidRPr="00F97B9B">
        <w:t>För mig är en modell inte klar förrän:</w:t>
      </w:r>
    </w:p>
    <w:p w14:paraId="160C391C" w14:textId="77777777" w:rsidR="00F97B9B" w:rsidRPr="00F97B9B" w:rsidRDefault="00F97B9B" w:rsidP="00F97B9B">
      <w:pPr>
        <w:numPr>
          <w:ilvl w:val="0"/>
          <w:numId w:val="24"/>
        </w:numPr>
      </w:pPr>
      <w:r w:rsidRPr="00F97B9B">
        <w:t>det är tydligt vad som ingår</w:t>
      </w:r>
    </w:p>
    <w:p w14:paraId="6DF7B432" w14:textId="77777777" w:rsidR="00F97B9B" w:rsidRPr="00F97B9B" w:rsidRDefault="00F97B9B" w:rsidP="00F97B9B">
      <w:pPr>
        <w:numPr>
          <w:ilvl w:val="0"/>
          <w:numId w:val="24"/>
        </w:numPr>
      </w:pPr>
      <w:r w:rsidRPr="00F97B9B">
        <w:lastRenderedPageBreak/>
        <w:t>det framgår vilken revision som gäller</w:t>
      </w:r>
    </w:p>
    <w:p w14:paraId="52C8D7E0" w14:textId="77777777" w:rsidR="00F97B9B" w:rsidRPr="00F97B9B" w:rsidRDefault="00F97B9B" w:rsidP="00F97B9B">
      <w:pPr>
        <w:numPr>
          <w:ilvl w:val="0"/>
          <w:numId w:val="24"/>
        </w:numPr>
      </w:pPr>
      <w:r w:rsidRPr="00F97B9B">
        <w:t>mottagaren förstår hur modellen ska användas</w:t>
      </w:r>
    </w:p>
    <w:p w14:paraId="7E0E93FF" w14:textId="77777777" w:rsidR="00F97B9B" w:rsidRPr="00F97B9B" w:rsidRDefault="00F97B9B" w:rsidP="00F97B9B">
      <w:r w:rsidRPr="00F97B9B">
        <w:t>När något ändras:</w:t>
      </w:r>
    </w:p>
    <w:p w14:paraId="1050A5DC" w14:textId="77777777" w:rsidR="00F97B9B" w:rsidRPr="00F97B9B" w:rsidRDefault="00F97B9B" w:rsidP="00F97B9B">
      <w:pPr>
        <w:numPr>
          <w:ilvl w:val="0"/>
          <w:numId w:val="25"/>
        </w:numPr>
      </w:pPr>
      <w:r w:rsidRPr="00F97B9B">
        <w:t>gör jag en ny revision</w:t>
      </w:r>
    </w:p>
    <w:p w14:paraId="00F7A518" w14:textId="77777777" w:rsidR="00F97B9B" w:rsidRPr="00F97B9B" w:rsidRDefault="00F97B9B" w:rsidP="00F97B9B">
      <w:pPr>
        <w:numPr>
          <w:ilvl w:val="0"/>
          <w:numId w:val="25"/>
        </w:numPr>
      </w:pPr>
      <w:r w:rsidRPr="00F97B9B">
        <w:t>ersätter inte filer tyst</w:t>
      </w:r>
    </w:p>
    <w:p w14:paraId="378537BA" w14:textId="77777777" w:rsidR="00F97B9B" w:rsidRPr="00F97B9B" w:rsidRDefault="00F97B9B" w:rsidP="00F97B9B">
      <w:pPr>
        <w:numPr>
          <w:ilvl w:val="0"/>
          <w:numId w:val="25"/>
        </w:numPr>
      </w:pPr>
      <w:r w:rsidRPr="00F97B9B">
        <w:t>försöker vara tydlig i kommunikationen</w:t>
      </w:r>
    </w:p>
    <w:p w14:paraId="25C7F5DD" w14:textId="77777777" w:rsidR="001743E6" w:rsidRDefault="001743E6"/>
    <w:p w14:paraId="5CF77189" w14:textId="77777777" w:rsidR="001743E6" w:rsidRDefault="001743E6"/>
    <w:p w14:paraId="22C7F235" w14:textId="032FD47D" w:rsidR="001743E6" w:rsidRDefault="001743E6">
      <w:r>
        <w:t>Exempel mappstruktur</w:t>
      </w:r>
    </w:p>
    <w:p w14:paraId="036B6288" w14:textId="5F01FA47" w:rsidR="001743E6" w:rsidRDefault="001743E6">
      <w:r w:rsidRPr="001743E6">
        <w:drawing>
          <wp:inline distT="0" distB="0" distL="0" distR="0" wp14:anchorId="69EB50D4" wp14:editId="31A54B52">
            <wp:extent cx="2377646" cy="2430991"/>
            <wp:effectExtent l="0" t="0" r="3810" b="7620"/>
            <wp:docPr id="1587202696" name="Bildobjekt 1" descr="En bild som visar text, skärmbild, Teckensnitt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202696" name="Bildobjekt 1" descr="En bild som visar text, skärmbild, Teckensnitt, nummer&#10;&#10;AI-genererat innehåll kan vara felaktig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7646" cy="2430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5A7"/>
    <w:multiLevelType w:val="multilevel"/>
    <w:tmpl w:val="4024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615EB"/>
    <w:multiLevelType w:val="multilevel"/>
    <w:tmpl w:val="FFDC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D00D6"/>
    <w:multiLevelType w:val="multilevel"/>
    <w:tmpl w:val="A3DC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A59FE"/>
    <w:multiLevelType w:val="multilevel"/>
    <w:tmpl w:val="6D6A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B3D11"/>
    <w:multiLevelType w:val="multilevel"/>
    <w:tmpl w:val="D2F6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E2EC7"/>
    <w:multiLevelType w:val="multilevel"/>
    <w:tmpl w:val="9880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C865CE"/>
    <w:multiLevelType w:val="multilevel"/>
    <w:tmpl w:val="C8A2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845576"/>
    <w:multiLevelType w:val="multilevel"/>
    <w:tmpl w:val="9DD0B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B74C0"/>
    <w:multiLevelType w:val="multilevel"/>
    <w:tmpl w:val="7E8E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245DE2"/>
    <w:multiLevelType w:val="multilevel"/>
    <w:tmpl w:val="F600F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411EBC"/>
    <w:multiLevelType w:val="multilevel"/>
    <w:tmpl w:val="7D00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AD707F"/>
    <w:multiLevelType w:val="multilevel"/>
    <w:tmpl w:val="26D8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137190"/>
    <w:multiLevelType w:val="multilevel"/>
    <w:tmpl w:val="CA2E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F314B0"/>
    <w:multiLevelType w:val="multilevel"/>
    <w:tmpl w:val="C9F2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D06102"/>
    <w:multiLevelType w:val="multilevel"/>
    <w:tmpl w:val="B8BC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D75060"/>
    <w:multiLevelType w:val="multilevel"/>
    <w:tmpl w:val="68EA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A11E04"/>
    <w:multiLevelType w:val="multilevel"/>
    <w:tmpl w:val="4C98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3D6D18"/>
    <w:multiLevelType w:val="multilevel"/>
    <w:tmpl w:val="17B4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FB532D"/>
    <w:multiLevelType w:val="multilevel"/>
    <w:tmpl w:val="3440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E00C93"/>
    <w:multiLevelType w:val="multilevel"/>
    <w:tmpl w:val="07C2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3B0FA1"/>
    <w:multiLevelType w:val="multilevel"/>
    <w:tmpl w:val="900C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AD5A67"/>
    <w:multiLevelType w:val="multilevel"/>
    <w:tmpl w:val="E37E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E60E47"/>
    <w:multiLevelType w:val="multilevel"/>
    <w:tmpl w:val="CE88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774DD8"/>
    <w:multiLevelType w:val="multilevel"/>
    <w:tmpl w:val="5412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2E4A20"/>
    <w:multiLevelType w:val="multilevel"/>
    <w:tmpl w:val="D19E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1451353">
    <w:abstractNumId w:val="6"/>
  </w:num>
  <w:num w:numId="2" w16cid:durableId="1646347642">
    <w:abstractNumId w:val="12"/>
  </w:num>
  <w:num w:numId="3" w16cid:durableId="757217465">
    <w:abstractNumId w:val="5"/>
  </w:num>
  <w:num w:numId="4" w16cid:durableId="1618637059">
    <w:abstractNumId w:val="11"/>
  </w:num>
  <w:num w:numId="5" w16cid:durableId="119343012">
    <w:abstractNumId w:val="13"/>
  </w:num>
  <w:num w:numId="6" w16cid:durableId="1931229857">
    <w:abstractNumId w:val="16"/>
  </w:num>
  <w:num w:numId="7" w16cid:durableId="240871485">
    <w:abstractNumId w:val="22"/>
  </w:num>
  <w:num w:numId="8" w16cid:durableId="464658784">
    <w:abstractNumId w:val="9"/>
  </w:num>
  <w:num w:numId="9" w16cid:durableId="717510571">
    <w:abstractNumId w:val="4"/>
  </w:num>
  <w:num w:numId="10" w16cid:durableId="6519589">
    <w:abstractNumId w:val="21"/>
  </w:num>
  <w:num w:numId="11" w16cid:durableId="452871488">
    <w:abstractNumId w:val="2"/>
  </w:num>
  <w:num w:numId="12" w16cid:durableId="688530977">
    <w:abstractNumId w:val="17"/>
  </w:num>
  <w:num w:numId="13" w16cid:durableId="184247877">
    <w:abstractNumId w:val="24"/>
  </w:num>
  <w:num w:numId="14" w16cid:durableId="985820814">
    <w:abstractNumId w:val="8"/>
  </w:num>
  <w:num w:numId="15" w16cid:durableId="1033723778">
    <w:abstractNumId w:val="1"/>
  </w:num>
  <w:num w:numId="16" w16cid:durableId="889734155">
    <w:abstractNumId w:val="14"/>
  </w:num>
  <w:num w:numId="17" w16cid:durableId="266890916">
    <w:abstractNumId w:val="7"/>
  </w:num>
  <w:num w:numId="18" w16cid:durableId="1373581498">
    <w:abstractNumId w:val="15"/>
  </w:num>
  <w:num w:numId="19" w16cid:durableId="310910019">
    <w:abstractNumId w:val="3"/>
  </w:num>
  <w:num w:numId="20" w16cid:durableId="1907951541">
    <w:abstractNumId w:val="23"/>
  </w:num>
  <w:num w:numId="21" w16cid:durableId="759714591">
    <w:abstractNumId w:val="18"/>
  </w:num>
  <w:num w:numId="22" w16cid:durableId="781800109">
    <w:abstractNumId w:val="0"/>
  </w:num>
  <w:num w:numId="23" w16cid:durableId="587035887">
    <w:abstractNumId w:val="20"/>
  </w:num>
  <w:num w:numId="24" w16cid:durableId="587076925">
    <w:abstractNumId w:val="10"/>
  </w:num>
  <w:num w:numId="25" w16cid:durableId="5583962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9B"/>
    <w:rsid w:val="001743E6"/>
    <w:rsid w:val="00547A1D"/>
    <w:rsid w:val="006B1563"/>
    <w:rsid w:val="00770288"/>
    <w:rsid w:val="00B76F69"/>
    <w:rsid w:val="00DD2026"/>
    <w:rsid w:val="00F9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91C7F"/>
  <w15:chartTrackingRefBased/>
  <w15:docId w15:val="{03B2897D-BAA0-442A-8A39-87ED27E2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97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97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97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97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97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97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97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97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97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97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97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97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97B9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97B9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97B9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97B9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97B9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97B9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97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97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97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97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7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97B9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97B9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97B9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97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97B9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97B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802A434E336947BDB753E684540FDB" ma:contentTypeVersion="18" ma:contentTypeDescription="Skapa ett nytt dokument." ma:contentTypeScope="" ma:versionID="a1e5b8dafe9f90dc6e5771f5e6192711">
  <xsd:schema xmlns:xsd="http://www.w3.org/2001/XMLSchema" xmlns:xs="http://www.w3.org/2001/XMLSchema" xmlns:p="http://schemas.microsoft.com/office/2006/metadata/properties" xmlns:ns2="ca295fc0-a77b-44f2-b905-a2f965652dba" xmlns:ns3="e1227929-804d-442d-8f98-bf2129405eef" targetNamespace="http://schemas.microsoft.com/office/2006/metadata/properties" ma:root="true" ma:fieldsID="e3f454f1140cc094c53a59456e5ff01a" ns2:_="" ns3:_="">
    <xsd:import namespace="ca295fc0-a77b-44f2-b905-a2f965652dba"/>
    <xsd:import namespace="e1227929-804d-442d-8f98-bf2129405eef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95fc0-a77b-44f2-b905-a2f965652dba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igrationWizIdPermissionLevels" ma:index="11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2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3" nillable="true" ma:displayName="MigrationWizIdSecurityGroups" ma:internalName="MigrationWizIdSecurityGroups">
      <xsd:simpleType>
        <xsd:restriction base="dms:Text"/>
      </xsd:simpleType>
    </xsd:element>
    <xsd:element name="lcf76f155ced4ddcb4097134ff3c332f0" ma:index="14" nillable="true" ma:displayName="Bildmarkeringar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92abe79f-aed8-49a2-a53f-d5f1b11818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27929-804d-442d-8f98-bf2129405ee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7701f05-12e7-4758-aaf1-631cf323c6d5}" ma:internalName="TaxCatchAll" ma:showField="CatchAllData" ma:web="e1227929-804d-442d-8f98-bf2129405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227929-804d-442d-8f98-bf2129405eef" xsi:nil="true"/>
    <lcf76f155ced4ddcb4097134ff3c332f xmlns="ca295fc0-a77b-44f2-b905-a2f965652dba">
      <Terms xmlns="http://schemas.microsoft.com/office/infopath/2007/PartnerControls"/>
    </lcf76f155ced4ddcb4097134ff3c332f>
    <MigrationWizIdDocumentLibraryPermissions xmlns="ca295fc0-a77b-44f2-b905-a2f965652dba" xsi:nil="true"/>
    <MigrationWizId xmlns="ca295fc0-a77b-44f2-b905-a2f965652dba" xsi:nil="true"/>
    <MigrationWizIdSecurityGroups xmlns="ca295fc0-a77b-44f2-b905-a2f965652dba" xsi:nil="true"/>
    <MigrationWizIdVersion xmlns="ca295fc0-a77b-44f2-b905-a2f965652dba" xsi:nil="true"/>
    <lcf76f155ced4ddcb4097134ff3c332f0 xmlns="ca295fc0-a77b-44f2-b905-a2f965652dba" xsi:nil="true"/>
    <MigrationWizIdPermissionLevels xmlns="ca295fc0-a77b-44f2-b905-a2f965652dba" xsi:nil="true"/>
    <MigrationWizIdPermissions xmlns="ca295fc0-a77b-44f2-b905-a2f965652dba" xsi:nil="true"/>
  </documentManagement>
</p:properties>
</file>

<file path=customXml/itemProps1.xml><?xml version="1.0" encoding="utf-8"?>
<ds:datastoreItem xmlns:ds="http://schemas.openxmlformats.org/officeDocument/2006/customXml" ds:itemID="{D8074AF6-E3D7-4F66-A6FC-B61E46593FAA}"/>
</file>

<file path=customXml/itemProps2.xml><?xml version="1.0" encoding="utf-8"?>
<ds:datastoreItem xmlns:ds="http://schemas.openxmlformats.org/officeDocument/2006/customXml" ds:itemID="{DF179531-07BF-4A83-B338-741DA18D6012}"/>
</file>

<file path=customXml/itemProps3.xml><?xml version="1.0" encoding="utf-8"?>
<ds:datastoreItem xmlns:ds="http://schemas.openxmlformats.org/officeDocument/2006/customXml" ds:itemID="{3CC30D9F-6FDF-4137-A3D8-C8C6AE54C9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1000</Words>
  <Characters>5260</Characters>
  <Application>Microsoft Office Word</Application>
  <DocSecurity>0</DocSecurity>
  <Lines>169</Lines>
  <Paragraphs>173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jonatan vilhunen</dc:creator>
  <cp:keywords/>
  <dc:description/>
  <cp:lastModifiedBy>jonatan vilhunen</cp:lastModifiedBy>
  <cp:revision>1</cp:revision>
  <dcterms:created xsi:type="dcterms:W3CDTF">2026-01-16T09:54:00Z</dcterms:created>
  <dcterms:modified xsi:type="dcterms:W3CDTF">2026-01-16T10:14:00Z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0x010100C2802A434E336947BDB753E684540FDB</vt:lpwstr>
  </property>
</Properties>
</file>